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4" w:rsidRDefault="00285984" w:rsidP="0028598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F47E9">
        <w:rPr>
          <w:rFonts w:ascii="標楷體" w:eastAsia="標楷體" w:hAnsi="標楷體" w:hint="eastAsia"/>
          <w:b/>
          <w:sz w:val="28"/>
          <w:szCs w:val="28"/>
        </w:rPr>
        <w:t>【附件</w:t>
      </w:r>
      <w:r w:rsidR="0080253B">
        <w:rPr>
          <w:rFonts w:ascii="標楷體" w:eastAsia="標楷體" w:hAnsi="標楷體" w:hint="eastAsia"/>
          <w:b/>
          <w:sz w:val="28"/>
          <w:szCs w:val="28"/>
        </w:rPr>
        <w:t>2</w:t>
      </w:r>
      <w:r w:rsidRPr="001F47E9">
        <w:rPr>
          <w:rFonts w:ascii="標楷體" w:eastAsia="標楷體" w:hAnsi="標楷體" w:hint="eastAsia"/>
          <w:b/>
          <w:sz w:val="28"/>
          <w:szCs w:val="28"/>
        </w:rPr>
        <w:t>】</w:t>
      </w:r>
      <w:r w:rsidR="00D55571">
        <w:rPr>
          <w:rFonts w:ascii="標楷體" w:eastAsia="標楷體" w:hAnsi="標楷體" w:hint="eastAsia"/>
          <w:b/>
          <w:sz w:val="28"/>
          <w:szCs w:val="28"/>
        </w:rPr>
        <w:t>學生</w:t>
      </w:r>
      <w:r w:rsidRPr="001F47E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E31CFC" w:rsidRPr="001F47E9" w:rsidRDefault="00E31CFC" w:rsidP="0028598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690"/>
        <w:gridCol w:w="1256"/>
        <w:gridCol w:w="3314"/>
      </w:tblGrid>
      <w:tr w:rsidR="00285984" w:rsidRPr="001F47E9" w:rsidTr="001478EA">
        <w:trPr>
          <w:trHeight w:val="7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85984" w:rsidRPr="00261421" w:rsidRDefault="00285984" w:rsidP="0069228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421">
              <w:rPr>
                <w:rFonts w:ascii="標楷體" w:eastAsia="標楷體" w:hAnsi="標楷體" w:hint="eastAsia"/>
                <w:b/>
                <w:sz w:val="32"/>
              </w:rPr>
              <w:t>107年</w:t>
            </w:r>
            <w:r w:rsidR="0069228E" w:rsidRPr="00261421">
              <w:rPr>
                <w:rFonts w:ascii="標楷體" w:eastAsia="標楷體" w:hAnsi="標楷體" w:hint="eastAsia"/>
                <w:b/>
                <w:sz w:val="32"/>
              </w:rPr>
              <w:t>高雄市越南籍配偶之子女參訪越南活動</w:t>
            </w:r>
          </w:p>
        </w:tc>
      </w:tr>
      <w:tr w:rsidR="00285984" w:rsidRPr="001F47E9" w:rsidTr="001478EA">
        <w:trPr>
          <w:trHeight w:val="1252"/>
          <w:jc w:val="center"/>
        </w:trPr>
        <w:tc>
          <w:tcPr>
            <w:tcW w:w="1134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5984" w:rsidRPr="001F47E9" w:rsidRDefault="00E867A0" w:rsidP="00E867A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85984" w:rsidRPr="001F47E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27" w:type="pct"/>
            <w:tcBorders>
              <w:top w:val="double" w:sz="4" w:space="0" w:color="auto"/>
            </w:tcBorders>
            <w:vAlign w:val="center"/>
          </w:tcPr>
          <w:p w:rsidR="00285984" w:rsidRPr="001F47E9" w:rsidRDefault="00285984" w:rsidP="00147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Pr="001F47E9">
              <w:rPr>
                <w:rFonts w:eastAsia="標楷體" w:hint="eastAsia"/>
                <w:szCs w:val="28"/>
                <w:u w:val="single"/>
              </w:rPr>
              <w:t>(</w:t>
            </w:r>
            <w:r w:rsidRPr="001F47E9">
              <w:rPr>
                <w:rFonts w:eastAsia="標楷體" w:hint="eastAsia"/>
                <w:szCs w:val="28"/>
              </w:rPr>
              <w:t>中文</w:t>
            </w:r>
            <w:r w:rsidRPr="001F47E9">
              <w:rPr>
                <w:rFonts w:eastAsia="標楷體" w:hint="eastAsia"/>
                <w:szCs w:val="28"/>
              </w:rPr>
              <w:t>)</w:t>
            </w:r>
          </w:p>
          <w:p w:rsidR="00285984" w:rsidRPr="001F47E9" w:rsidRDefault="00285984" w:rsidP="001478E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Pr="001F47E9">
              <w:rPr>
                <w:rFonts w:eastAsia="標楷體" w:hint="eastAsia"/>
                <w:szCs w:val="28"/>
                <w:u w:val="single"/>
              </w:rPr>
              <w:t>(</w:t>
            </w:r>
            <w:r w:rsidRPr="001F47E9">
              <w:rPr>
                <w:rFonts w:eastAsia="標楷體" w:hint="eastAsia"/>
                <w:szCs w:val="28"/>
              </w:rPr>
              <w:t>英文</w:t>
            </w:r>
            <w:r w:rsidRPr="001F47E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性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55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32"/>
                <w:szCs w:val="32"/>
              </w:rPr>
              <w:t>□</w:t>
            </w:r>
            <w:r w:rsidRPr="001F47E9">
              <w:rPr>
                <w:rFonts w:eastAsia="標楷體" w:hint="eastAsia"/>
                <w:sz w:val="28"/>
                <w:szCs w:val="28"/>
              </w:rPr>
              <w:t>男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F47E9">
              <w:rPr>
                <w:rFonts w:eastAsia="標楷體" w:hint="eastAsia"/>
                <w:sz w:val="32"/>
                <w:szCs w:val="32"/>
              </w:rPr>
              <w:t>□</w:t>
            </w:r>
            <w:r w:rsidRPr="001F47E9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285984" w:rsidRPr="001F47E9" w:rsidTr="001478EA">
        <w:trPr>
          <w:trHeight w:val="837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學生身分證字號</w:t>
            </w:r>
          </w:p>
        </w:tc>
        <w:tc>
          <w:tcPr>
            <w:tcW w:w="1727" w:type="pct"/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生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F47E9">
              <w:rPr>
                <w:rFonts w:eastAsia="標楷體" w:hint="eastAsia"/>
                <w:sz w:val="28"/>
                <w:szCs w:val="28"/>
              </w:rPr>
              <w:t>年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F47E9">
              <w:rPr>
                <w:rFonts w:eastAsia="標楷體" w:hint="eastAsia"/>
                <w:sz w:val="28"/>
                <w:szCs w:val="28"/>
              </w:rPr>
              <w:t>月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F47E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85984" w:rsidRPr="001F47E9" w:rsidTr="001478EA">
        <w:trPr>
          <w:trHeight w:val="660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1727" w:type="pct"/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________</w:t>
            </w:r>
            <w:r w:rsidRPr="001F47E9">
              <w:rPr>
                <w:rFonts w:eastAsia="標楷體" w:hint="eastAsia"/>
                <w:sz w:val="28"/>
                <w:szCs w:val="28"/>
              </w:rPr>
              <w:t>國中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/ </w:t>
            </w:r>
            <w:r w:rsidRPr="001F47E9">
              <w:rPr>
                <w:rFonts w:eastAsia="標楷體" w:hint="eastAsia"/>
                <w:sz w:val="28"/>
                <w:szCs w:val="28"/>
              </w:rPr>
              <w:t>小</w:t>
            </w:r>
            <w:r w:rsidRPr="001F47E9">
              <w:rPr>
                <w:rFonts w:eastAsia="標楷體" w:hint="eastAsia"/>
                <w:sz w:val="20"/>
                <w:szCs w:val="28"/>
              </w:rPr>
              <w:t>(</w:t>
            </w:r>
            <w:proofErr w:type="gramStart"/>
            <w:r w:rsidRPr="001F47E9">
              <w:rPr>
                <w:rFonts w:eastAsia="標楷體" w:hint="eastAsia"/>
                <w:sz w:val="20"/>
                <w:szCs w:val="28"/>
              </w:rPr>
              <w:t>請圈選</w:t>
            </w:r>
            <w:proofErr w:type="gramEnd"/>
            <w:r w:rsidRPr="001F47E9">
              <w:rPr>
                <w:rFonts w:eastAsia="標楷體" w:hint="eastAsia"/>
                <w:sz w:val="20"/>
                <w:szCs w:val="28"/>
              </w:rPr>
              <w:t>)</w:t>
            </w:r>
          </w:p>
        </w:tc>
        <w:tc>
          <w:tcPr>
            <w:tcW w:w="588" w:type="pct"/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班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1F47E9">
              <w:rPr>
                <w:rFonts w:eastAsia="標楷體" w:hint="eastAsia"/>
                <w:sz w:val="28"/>
                <w:szCs w:val="28"/>
              </w:rPr>
              <w:t>年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F47E9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285984" w:rsidRPr="001F47E9" w:rsidTr="001478EA">
        <w:trPr>
          <w:trHeight w:val="660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727" w:type="pct"/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關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係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85984" w:rsidRPr="001F47E9" w:rsidTr="001478EA">
        <w:trPr>
          <w:trHeight w:val="1078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家長聯絡電話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住家：</w:t>
            </w:r>
          </w:p>
          <w:p w:rsidR="00285984" w:rsidRPr="001F47E9" w:rsidRDefault="00285984" w:rsidP="001478E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行動：</w:t>
            </w:r>
            <w:r w:rsidRPr="001F47E9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1F47E9"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 w:rsidRPr="001F47E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285984" w:rsidRPr="001F47E9" w:rsidTr="001478EA">
        <w:trPr>
          <w:trHeight w:val="1066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□□□</w:t>
            </w:r>
          </w:p>
          <w:p w:rsidR="00285984" w:rsidRPr="001F47E9" w:rsidRDefault="00285984" w:rsidP="001478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85984" w:rsidRPr="001F47E9" w:rsidTr="001478EA">
        <w:trPr>
          <w:trHeight w:val="763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特殊飲食習慣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□無　　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F47E9">
              <w:rPr>
                <w:rFonts w:eastAsia="標楷體" w:hint="eastAsia"/>
                <w:sz w:val="28"/>
                <w:szCs w:val="28"/>
              </w:rPr>
              <w:t>□素食　　□其他</w:t>
            </w:r>
            <w:r w:rsidRPr="001F47E9">
              <w:rPr>
                <w:rFonts w:eastAsia="標楷體" w:hint="eastAsia"/>
                <w:sz w:val="28"/>
                <w:szCs w:val="28"/>
              </w:rPr>
              <w:t>(</w:t>
            </w:r>
            <w:r w:rsidRPr="001F47E9">
              <w:rPr>
                <w:rFonts w:eastAsia="標楷體" w:hint="eastAsia"/>
                <w:sz w:val="28"/>
                <w:szCs w:val="28"/>
              </w:rPr>
              <w:t>請註明</w:t>
            </w:r>
            <w:r w:rsidRPr="001F47E9">
              <w:rPr>
                <w:rFonts w:eastAsia="標楷體" w:hint="eastAsia"/>
                <w:sz w:val="28"/>
                <w:szCs w:val="28"/>
              </w:rPr>
              <w:t>)</w:t>
            </w:r>
            <w:r w:rsidRPr="001F47E9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285984" w:rsidRPr="001F47E9" w:rsidTr="001478EA">
        <w:trPr>
          <w:trHeight w:val="712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健康狀況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□良好　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F47E9">
              <w:rPr>
                <w:rFonts w:eastAsia="標楷體" w:hint="eastAsia"/>
                <w:sz w:val="28"/>
                <w:szCs w:val="28"/>
              </w:rPr>
              <w:t>□其他特殊狀況：</w:t>
            </w:r>
          </w:p>
        </w:tc>
      </w:tr>
      <w:tr w:rsidR="00285984" w:rsidRPr="001F47E9" w:rsidTr="001478EA">
        <w:trPr>
          <w:trHeight w:val="3578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84" w:rsidRPr="001F47E9" w:rsidRDefault="00285984" w:rsidP="001478EA">
            <w:pPr>
              <w:spacing w:beforeLines="50" w:before="180" w:afterLines="50" w:after="180" w:line="480" w:lineRule="exact"/>
              <w:jc w:val="center"/>
              <w:rPr>
                <w:rFonts w:eastAsia="標楷體"/>
                <w:b/>
                <w:sz w:val="36"/>
                <w:szCs w:val="40"/>
              </w:rPr>
            </w:pPr>
            <w:r w:rsidRPr="001F47E9">
              <w:rPr>
                <w:rFonts w:eastAsia="標楷體"/>
                <w:b/>
                <w:sz w:val="36"/>
                <w:szCs w:val="40"/>
              </w:rPr>
              <w:t>家長同意書</w:t>
            </w:r>
          </w:p>
          <w:p w:rsidR="00285984" w:rsidRPr="00E867A0" w:rsidRDefault="00285984" w:rsidP="00E867A0">
            <w:pPr>
              <w:spacing w:line="52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867A0">
              <w:rPr>
                <w:rFonts w:ascii="標楷體" w:eastAsia="標楷體" w:hAnsi="標楷體"/>
                <w:sz w:val="28"/>
                <w:szCs w:val="28"/>
              </w:rPr>
              <w:t>茲同意本人子弟</w:t>
            </w:r>
            <w:r w:rsidRPr="00E867A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Pr="00E867A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E867A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67A0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</w:rPr>
              <w:t>中/小____</w:t>
            </w:r>
            <w:r w:rsidRPr="00E867A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E867A0">
              <w:rPr>
                <w:rFonts w:ascii="標楷體" w:eastAsia="標楷體" w:hAnsi="標楷體"/>
                <w:sz w:val="28"/>
                <w:szCs w:val="28"/>
              </w:rPr>
              <w:t>班），參加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867A0" w:rsidRPr="00E867A0">
              <w:rPr>
                <w:rFonts w:ascii="標楷體" w:eastAsia="標楷體" w:hAnsi="標楷體" w:hint="eastAsia"/>
                <w:b/>
                <w:sz w:val="28"/>
                <w:szCs w:val="28"/>
              </w:rPr>
              <w:t>107年高雄市越南籍配偶之子女參訪越南活動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E867A0">
              <w:rPr>
                <w:rFonts w:ascii="標楷體" w:eastAsia="標楷體" w:hAnsi="標楷體"/>
                <w:sz w:val="28"/>
                <w:szCs w:val="28"/>
              </w:rPr>
              <w:t>，並敦促其遵守活動期間校方及老師各項安全與規範之指導與要求</w:t>
            </w:r>
            <w:r w:rsidRPr="00E867A0">
              <w:rPr>
                <w:rFonts w:ascii="標楷體" w:eastAsia="標楷體" w:hAnsi="標楷體" w:hint="eastAsia"/>
                <w:sz w:val="28"/>
                <w:szCs w:val="28"/>
              </w:rPr>
              <w:t>，且同意學生個人資料作為本活動辦理保險使用。</w:t>
            </w:r>
          </w:p>
          <w:p w:rsidR="00285984" w:rsidRPr="001F47E9" w:rsidRDefault="00285984" w:rsidP="001478EA">
            <w:pPr>
              <w:spacing w:line="480" w:lineRule="exact"/>
              <w:ind w:firstLineChars="1700" w:firstLine="4760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/>
                <w:sz w:val="28"/>
                <w:szCs w:val="28"/>
              </w:rPr>
              <w:t>家長簽章：</w:t>
            </w:r>
          </w:p>
          <w:p w:rsidR="00285984" w:rsidRPr="001F47E9" w:rsidRDefault="00285984" w:rsidP="001478E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/>
                <w:sz w:val="28"/>
                <w:szCs w:val="28"/>
              </w:rPr>
              <w:t xml:space="preserve">                                  </w:t>
            </w:r>
            <w:r w:rsidRPr="001F47E9">
              <w:rPr>
                <w:rFonts w:eastAsia="標楷體"/>
                <w:sz w:val="28"/>
                <w:szCs w:val="28"/>
              </w:rPr>
              <w:t>簽章日期：</w:t>
            </w:r>
            <w:r w:rsidRPr="001F47E9">
              <w:rPr>
                <w:rFonts w:eastAsia="標楷體"/>
                <w:sz w:val="28"/>
                <w:szCs w:val="28"/>
              </w:rPr>
              <w:t xml:space="preserve">     </w:t>
            </w:r>
            <w:r w:rsidRPr="001F47E9">
              <w:rPr>
                <w:rFonts w:eastAsia="標楷體"/>
                <w:sz w:val="28"/>
                <w:szCs w:val="28"/>
              </w:rPr>
              <w:t>年</w:t>
            </w:r>
            <w:r w:rsidRPr="001F47E9">
              <w:rPr>
                <w:rFonts w:eastAsia="標楷體"/>
                <w:sz w:val="28"/>
                <w:szCs w:val="28"/>
              </w:rPr>
              <w:t xml:space="preserve">     </w:t>
            </w:r>
            <w:r w:rsidRPr="001F47E9">
              <w:rPr>
                <w:rFonts w:eastAsia="標楷體"/>
                <w:sz w:val="28"/>
                <w:szCs w:val="28"/>
              </w:rPr>
              <w:t>月</w:t>
            </w:r>
            <w:r w:rsidRPr="001F47E9">
              <w:rPr>
                <w:rFonts w:eastAsia="標楷體"/>
                <w:sz w:val="28"/>
                <w:szCs w:val="28"/>
              </w:rPr>
              <w:t xml:space="preserve">    </w:t>
            </w:r>
            <w:r w:rsidRPr="001F47E9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760D47" w:rsidRPr="00B71481" w:rsidRDefault="00760D47"/>
    <w:p w:rsidR="00760D47" w:rsidRDefault="00760D47"/>
    <w:p w:rsidR="00B71481" w:rsidRDefault="00B71481"/>
    <w:p w:rsidR="00B71481" w:rsidRDefault="00B71481"/>
    <w:p w:rsidR="00760D47" w:rsidRDefault="00760D47"/>
    <w:p w:rsidR="00760D47" w:rsidRDefault="00760D47"/>
    <w:p w:rsidR="00760D47" w:rsidRDefault="00760D47"/>
    <w:p w:rsidR="00D55571" w:rsidRDefault="00D55571" w:rsidP="00D5557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教師</w:t>
      </w:r>
      <w:r w:rsidRPr="001F47E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690"/>
        <w:gridCol w:w="1256"/>
        <w:gridCol w:w="3314"/>
      </w:tblGrid>
      <w:tr w:rsidR="00760D47" w:rsidRPr="001F47E9" w:rsidTr="002953E4">
        <w:trPr>
          <w:trHeight w:val="7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60D47" w:rsidRPr="00261421" w:rsidRDefault="00760D47" w:rsidP="002953E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421">
              <w:rPr>
                <w:rFonts w:ascii="標楷體" w:eastAsia="標楷體" w:hAnsi="標楷體" w:hint="eastAsia"/>
                <w:b/>
                <w:sz w:val="32"/>
              </w:rPr>
              <w:t>107年高雄市越南籍配偶之子女參訪越南活動</w:t>
            </w:r>
          </w:p>
        </w:tc>
      </w:tr>
      <w:tr w:rsidR="00760D47" w:rsidRPr="001F47E9" w:rsidTr="002953E4">
        <w:trPr>
          <w:trHeight w:val="1252"/>
          <w:jc w:val="center"/>
        </w:trPr>
        <w:tc>
          <w:tcPr>
            <w:tcW w:w="1134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  <w:r w:rsidRPr="001F47E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27" w:type="pct"/>
            <w:tcBorders>
              <w:top w:val="double" w:sz="4" w:space="0" w:color="auto"/>
            </w:tcBorders>
            <w:vAlign w:val="center"/>
          </w:tcPr>
          <w:p w:rsidR="00760D47" w:rsidRPr="001F47E9" w:rsidRDefault="00760D47" w:rsidP="00760D47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Cs w:val="28"/>
                <w:u w:val="single"/>
              </w:rPr>
              <w:t>(</w:t>
            </w:r>
            <w:r w:rsidRPr="001F47E9">
              <w:rPr>
                <w:rFonts w:eastAsia="標楷體" w:hint="eastAsia"/>
                <w:szCs w:val="28"/>
              </w:rPr>
              <w:t>中文</w:t>
            </w:r>
            <w:r w:rsidRPr="001F47E9">
              <w:rPr>
                <w:rFonts w:eastAsia="標楷體" w:hint="eastAsia"/>
                <w:szCs w:val="28"/>
              </w:rPr>
              <w:t>)</w:t>
            </w:r>
          </w:p>
          <w:p w:rsidR="00760D47" w:rsidRPr="001F47E9" w:rsidRDefault="00760D47" w:rsidP="00760D47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Cs w:val="28"/>
                <w:u w:val="single"/>
              </w:rPr>
              <w:t>(</w:t>
            </w:r>
            <w:r w:rsidRPr="001F47E9">
              <w:rPr>
                <w:rFonts w:eastAsia="標楷體" w:hint="eastAsia"/>
                <w:szCs w:val="28"/>
              </w:rPr>
              <w:t>英文</w:t>
            </w:r>
            <w:r w:rsidRPr="001F47E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性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55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32"/>
                <w:szCs w:val="32"/>
              </w:rPr>
              <w:t>□</w:t>
            </w:r>
            <w:r w:rsidRPr="001F47E9">
              <w:rPr>
                <w:rFonts w:eastAsia="標楷體" w:hint="eastAsia"/>
                <w:sz w:val="28"/>
                <w:szCs w:val="28"/>
              </w:rPr>
              <w:t>男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F47E9">
              <w:rPr>
                <w:rFonts w:eastAsia="標楷體" w:hint="eastAsia"/>
                <w:sz w:val="32"/>
                <w:szCs w:val="32"/>
              </w:rPr>
              <w:t>□</w:t>
            </w:r>
            <w:r w:rsidRPr="001F47E9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760D47" w:rsidRPr="001F47E9" w:rsidTr="002953E4">
        <w:trPr>
          <w:trHeight w:val="837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27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生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年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F47E9">
              <w:rPr>
                <w:rFonts w:eastAsia="標楷體" w:hint="eastAsia"/>
                <w:sz w:val="28"/>
                <w:szCs w:val="28"/>
              </w:rPr>
              <w:t>月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F47E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60D47" w:rsidRPr="001F47E9" w:rsidTr="002953E4">
        <w:trPr>
          <w:trHeight w:val="660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1727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年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F47E9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760D47" w:rsidRPr="001F47E9" w:rsidTr="002953E4">
        <w:trPr>
          <w:trHeight w:val="660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緊急</w:t>
            </w:r>
            <w:r w:rsidRPr="001F47E9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727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關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F47E9">
              <w:rPr>
                <w:rFonts w:eastAsia="標楷體" w:hint="eastAsia"/>
                <w:sz w:val="28"/>
                <w:szCs w:val="28"/>
              </w:rPr>
              <w:t>係</w:t>
            </w:r>
          </w:p>
        </w:tc>
        <w:tc>
          <w:tcPr>
            <w:tcW w:w="1551" w:type="pct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760D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60D47" w:rsidRPr="001F47E9" w:rsidTr="002953E4">
        <w:trPr>
          <w:trHeight w:val="1078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住家：</w:t>
            </w:r>
          </w:p>
          <w:p w:rsidR="00760D47" w:rsidRPr="001F47E9" w:rsidRDefault="00760D47" w:rsidP="002953E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行動：</w:t>
            </w:r>
            <w:r w:rsidRPr="001F47E9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1F47E9"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 w:rsidRPr="001F47E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760D47" w:rsidRPr="001F47E9" w:rsidTr="002953E4">
        <w:trPr>
          <w:trHeight w:val="1066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□□□</w:t>
            </w:r>
          </w:p>
          <w:p w:rsidR="00760D47" w:rsidRPr="001F47E9" w:rsidRDefault="00760D47" w:rsidP="002953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0D47" w:rsidRPr="001F47E9" w:rsidTr="002953E4">
        <w:trPr>
          <w:trHeight w:val="1066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Default="00760D47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越南語程度</w:t>
            </w:r>
          </w:p>
          <w:p w:rsidR="00D55571" w:rsidRPr="001F47E9" w:rsidRDefault="00D55571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聽說讀寫能力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0D47" w:rsidRPr="001F47E9" w:rsidTr="002953E4">
        <w:trPr>
          <w:trHeight w:val="763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特殊飲食習慣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□無　　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F47E9">
              <w:rPr>
                <w:rFonts w:eastAsia="標楷體" w:hint="eastAsia"/>
                <w:sz w:val="28"/>
                <w:szCs w:val="28"/>
              </w:rPr>
              <w:t>□素食　　□其他</w:t>
            </w:r>
            <w:r w:rsidRPr="001F47E9">
              <w:rPr>
                <w:rFonts w:eastAsia="標楷體" w:hint="eastAsia"/>
                <w:sz w:val="28"/>
                <w:szCs w:val="28"/>
              </w:rPr>
              <w:t>(</w:t>
            </w:r>
            <w:r w:rsidRPr="001F47E9">
              <w:rPr>
                <w:rFonts w:eastAsia="標楷體" w:hint="eastAsia"/>
                <w:sz w:val="28"/>
                <w:szCs w:val="28"/>
              </w:rPr>
              <w:t>請註明</w:t>
            </w:r>
            <w:r w:rsidRPr="001F47E9">
              <w:rPr>
                <w:rFonts w:eastAsia="標楷體" w:hint="eastAsia"/>
                <w:sz w:val="28"/>
                <w:szCs w:val="28"/>
              </w:rPr>
              <w:t>)</w:t>
            </w:r>
            <w:r w:rsidRPr="001F47E9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760D47" w:rsidRPr="001F47E9" w:rsidTr="002953E4">
        <w:trPr>
          <w:trHeight w:val="712"/>
          <w:jc w:val="center"/>
        </w:trPr>
        <w:tc>
          <w:tcPr>
            <w:tcW w:w="1134" w:type="pct"/>
            <w:tcBorders>
              <w:lef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>健康狀況</w:t>
            </w:r>
          </w:p>
        </w:tc>
        <w:tc>
          <w:tcPr>
            <w:tcW w:w="3866" w:type="pct"/>
            <w:gridSpan w:val="3"/>
            <w:tcBorders>
              <w:right w:val="single" w:sz="12" w:space="0" w:color="auto"/>
            </w:tcBorders>
            <w:vAlign w:val="center"/>
          </w:tcPr>
          <w:p w:rsidR="00760D47" w:rsidRPr="001F47E9" w:rsidRDefault="00760D47" w:rsidP="002953E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F47E9">
              <w:rPr>
                <w:rFonts w:eastAsia="標楷體" w:hint="eastAsia"/>
                <w:sz w:val="28"/>
                <w:szCs w:val="28"/>
              </w:rPr>
              <w:t xml:space="preserve">□良好　</w:t>
            </w:r>
            <w:r w:rsidRPr="001F47E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F47E9">
              <w:rPr>
                <w:rFonts w:eastAsia="標楷體" w:hint="eastAsia"/>
                <w:sz w:val="28"/>
                <w:szCs w:val="28"/>
              </w:rPr>
              <w:t>□其他特殊狀況：</w:t>
            </w:r>
          </w:p>
        </w:tc>
      </w:tr>
    </w:tbl>
    <w:p w:rsidR="00760D47" w:rsidRPr="00760D47" w:rsidRDefault="00760D47"/>
    <w:p w:rsidR="00760D47" w:rsidRDefault="00760D47"/>
    <w:p w:rsidR="00760D47" w:rsidRDefault="00760D47"/>
    <w:p w:rsidR="00760D47" w:rsidRDefault="00760D47"/>
    <w:p w:rsidR="00760D47" w:rsidRDefault="00760D47"/>
    <w:p w:rsidR="00760D47" w:rsidRDefault="00760D47"/>
    <w:p w:rsidR="00760D47" w:rsidRPr="00E31CFC" w:rsidRDefault="00760D47"/>
    <w:sectPr w:rsidR="00760D47" w:rsidRPr="00E31CFC" w:rsidSect="00E31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93" w:rsidRDefault="00F36093" w:rsidP="00285984">
      <w:r>
        <w:separator/>
      </w:r>
    </w:p>
  </w:endnote>
  <w:endnote w:type="continuationSeparator" w:id="0">
    <w:p w:rsidR="00F36093" w:rsidRDefault="00F36093" w:rsidP="002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93" w:rsidRDefault="00F36093" w:rsidP="00285984">
      <w:r>
        <w:separator/>
      </w:r>
    </w:p>
  </w:footnote>
  <w:footnote w:type="continuationSeparator" w:id="0">
    <w:p w:rsidR="00F36093" w:rsidRDefault="00F36093" w:rsidP="0028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30DD"/>
    <w:multiLevelType w:val="hybridMultilevel"/>
    <w:tmpl w:val="90A6D696"/>
    <w:lvl w:ilvl="0" w:tplc="5588BBF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4865B0"/>
    <w:multiLevelType w:val="hybridMultilevel"/>
    <w:tmpl w:val="80FE0EDC"/>
    <w:lvl w:ilvl="0" w:tplc="B92C51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2E"/>
    <w:rsid w:val="001C0685"/>
    <w:rsid w:val="00261421"/>
    <w:rsid w:val="00285984"/>
    <w:rsid w:val="002F73C9"/>
    <w:rsid w:val="00455304"/>
    <w:rsid w:val="00530444"/>
    <w:rsid w:val="0069228E"/>
    <w:rsid w:val="00760D47"/>
    <w:rsid w:val="0080253B"/>
    <w:rsid w:val="008F552E"/>
    <w:rsid w:val="008F6A91"/>
    <w:rsid w:val="009F05B0"/>
    <w:rsid w:val="00B71481"/>
    <w:rsid w:val="00BE4623"/>
    <w:rsid w:val="00CB3991"/>
    <w:rsid w:val="00D55571"/>
    <w:rsid w:val="00D704B3"/>
    <w:rsid w:val="00DB5DDA"/>
    <w:rsid w:val="00E31CFC"/>
    <w:rsid w:val="00E867A0"/>
    <w:rsid w:val="00F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9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984"/>
    <w:rPr>
      <w:sz w:val="20"/>
      <w:szCs w:val="20"/>
    </w:rPr>
  </w:style>
  <w:style w:type="paragraph" w:styleId="a7">
    <w:name w:val="List Paragraph"/>
    <w:basedOn w:val="a"/>
    <w:uiPriority w:val="34"/>
    <w:qFormat/>
    <w:rsid w:val="002859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9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984"/>
    <w:rPr>
      <w:sz w:val="20"/>
      <w:szCs w:val="20"/>
    </w:rPr>
  </w:style>
  <w:style w:type="paragraph" w:styleId="a7">
    <w:name w:val="List Paragraph"/>
    <w:basedOn w:val="a"/>
    <w:uiPriority w:val="34"/>
    <w:qFormat/>
    <w:rsid w:val="002859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2018-07-03T00:59:00Z</dcterms:created>
  <dcterms:modified xsi:type="dcterms:W3CDTF">2018-07-03T00:59:00Z</dcterms:modified>
</cp:coreProperties>
</file>